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50" w:lineRule="exact"/>
        <w:jc w:val="left"/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widowControl/>
        <w:spacing w:beforeAutospacing="0" w:afterAutospacing="0" w:line="550" w:lineRule="exact"/>
        <w:jc w:val="center"/>
        <w:rPr>
          <w:rFonts w:hint="eastAsia" w:ascii="Times New Roman" w:hAnsi="方正小标宋简体" w:eastAsia="方正小标宋简体"/>
          <w:b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方正小标宋简体" w:eastAsia="方正小标宋简体"/>
          <w:b w:val="0"/>
          <w:sz w:val="44"/>
          <w:szCs w:val="44"/>
          <w:shd w:val="clear" w:color="auto" w:fill="FFFFFF"/>
          <w:lang w:val="en-US" w:eastAsia="zh-CN"/>
        </w:rPr>
        <w:t>办公家具采购清单</w:t>
      </w:r>
    </w:p>
    <w:p>
      <w:pPr>
        <w:pStyle w:val="7"/>
        <w:widowControl/>
        <w:spacing w:beforeAutospacing="0" w:afterAutospacing="0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925"/>
        <w:gridCol w:w="2527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320" w:firstLineChars="100"/>
              <w:jc w:val="both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960" w:firstLineChars="300"/>
              <w:jc w:val="both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品</w:t>
            </w: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名</w:t>
            </w:r>
          </w:p>
        </w:tc>
        <w:tc>
          <w:tcPr>
            <w:tcW w:w="2527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both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物品材质</w:t>
            </w:r>
          </w:p>
        </w:tc>
        <w:tc>
          <w:tcPr>
            <w:tcW w:w="2266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both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数</w:t>
            </w: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2人位办公桌</w:t>
            </w:r>
          </w:p>
        </w:tc>
        <w:tc>
          <w:tcPr>
            <w:tcW w:w="2527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木质</w:t>
            </w:r>
          </w:p>
        </w:tc>
        <w:tc>
          <w:tcPr>
            <w:tcW w:w="2266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default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2（张）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办公柜</w:t>
            </w:r>
          </w:p>
        </w:tc>
        <w:tc>
          <w:tcPr>
            <w:tcW w:w="2527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铁皮</w:t>
            </w:r>
          </w:p>
        </w:tc>
        <w:tc>
          <w:tcPr>
            <w:tcW w:w="2266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default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7（个）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五节铁皮文件柜</w:t>
            </w:r>
          </w:p>
        </w:tc>
        <w:tc>
          <w:tcPr>
            <w:tcW w:w="2527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铁皮</w:t>
            </w:r>
          </w:p>
        </w:tc>
        <w:tc>
          <w:tcPr>
            <w:tcW w:w="2266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default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2（组）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default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925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办公椅子</w:t>
            </w:r>
          </w:p>
        </w:tc>
        <w:tc>
          <w:tcPr>
            <w:tcW w:w="2527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eastAsia="zh-CN"/>
              </w:rPr>
              <w:t>——</w:t>
            </w:r>
          </w:p>
        </w:tc>
        <w:tc>
          <w:tcPr>
            <w:tcW w:w="2266" w:type="dxa"/>
          </w:tcPr>
          <w:p>
            <w:pPr>
              <w:pStyle w:val="7"/>
              <w:widowControl/>
              <w:spacing w:beforeAutospacing="0" w:afterAutospacing="0" w:line="550" w:lineRule="exact"/>
              <w:ind w:firstLine="420"/>
              <w:jc w:val="center"/>
              <w:rPr>
                <w:rFonts w:hint="default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  <w:shd w:val="clear" w:color="auto" w:fill="FFFFFF"/>
                <w:lang w:val="en-US" w:eastAsia="zh-CN"/>
              </w:rPr>
              <w:t>5（把）</w:t>
            </w:r>
          </w:p>
        </w:tc>
      </w:tr>
    </w:tbl>
    <w:p>
      <w:pPr>
        <w:pStyle w:val="7"/>
        <w:widowControl/>
        <w:spacing w:beforeAutospacing="0" w:afterAutospacing="0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D2B93"/>
    <w:rsid w:val="00540FC9"/>
    <w:rsid w:val="006F0F1A"/>
    <w:rsid w:val="008325E5"/>
    <w:rsid w:val="00ED447A"/>
    <w:rsid w:val="00F169D5"/>
    <w:rsid w:val="10377E16"/>
    <w:rsid w:val="153A7B6C"/>
    <w:rsid w:val="1A8A7B9D"/>
    <w:rsid w:val="1C0B6B3D"/>
    <w:rsid w:val="1DD964C5"/>
    <w:rsid w:val="25F361DC"/>
    <w:rsid w:val="2F263305"/>
    <w:rsid w:val="3FDF2E28"/>
    <w:rsid w:val="46C32EC2"/>
    <w:rsid w:val="53F448A8"/>
    <w:rsid w:val="54123ED2"/>
    <w:rsid w:val="54DE2D08"/>
    <w:rsid w:val="55EF0DE6"/>
    <w:rsid w:val="5745583A"/>
    <w:rsid w:val="58B52F76"/>
    <w:rsid w:val="5E3C810B"/>
    <w:rsid w:val="5F941C58"/>
    <w:rsid w:val="611911F0"/>
    <w:rsid w:val="618852D0"/>
    <w:rsid w:val="61A33705"/>
    <w:rsid w:val="6E07708D"/>
    <w:rsid w:val="71E3587A"/>
    <w:rsid w:val="75042383"/>
    <w:rsid w:val="77FF3238"/>
    <w:rsid w:val="7B027E3F"/>
    <w:rsid w:val="7CAE3200"/>
    <w:rsid w:val="7D7FA776"/>
    <w:rsid w:val="7E8D36C1"/>
    <w:rsid w:val="7F397345"/>
    <w:rsid w:val="7F5DC02C"/>
    <w:rsid w:val="7FBDE726"/>
    <w:rsid w:val="7FD0D8C2"/>
    <w:rsid w:val="7FFF84D3"/>
    <w:rsid w:val="9FF56D72"/>
    <w:rsid w:val="9FFFAD76"/>
    <w:rsid w:val="AB33BED2"/>
    <w:rsid w:val="B3DF2E9A"/>
    <w:rsid w:val="BDD05436"/>
    <w:rsid w:val="DF9F0B18"/>
    <w:rsid w:val="DFCF5CD5"/>
    <w:rsid w:val="E5A9BDBC"/>
    <w:rsid w:val="EBFFDE6F"/>
    <w:rsid w:val="EDDF46C8"/>
    <w:rsid w:val="EFDFCF38"/>
    <w:rsid w:val="EFFE48CC"/>
    <w:rsid w:val="FBFDB5AF"/>
    <w:rsid w:val="FDEFC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rPr>
      <w:rFonts w:ascii="宋体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styleId="12">
    <w:name w:val="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customStyle="1" w:styleId="13">
    <w:name w:val="showbtn"/>
    <w:basedOn w:val="10"/>
    <w:qFormat/>
    <w:uiPriority w:val="0"/>
    <w:rPr>
      <w:vanish/>
    </w:rPr>
  </w:style>
  <w:style w:type="character" w:customStyle="1" w:styleId="14">
    <w:name w:val="hidebtn"/>
    <w:basedOn w:val="10"/>
    <w:qFormat/>
    <w:uiPriority w:val="0"/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148</Words>
  <Characters>845</Characters>
  <Lines>7</Lines>
  <Paragraphs>1</Paragraphs>
  <TotalTime>29</TotalTime>
  <ScaleCrop>false</ScaleCrop>
  <LinksUpToDate>false</LinksUpToDate>
  <CharactersWithSpaces>992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zhaoxinlei</dc:creator>
  <cp:lastModifiedBy>user</cp:lastModifiedBy>
  <cp:lastPrinted>2024-03-14T11:26:00Z</cp:lastPrinted>
  <dcterms:modified xsi:type="dcterms:W3CDTF">2024-03-13T14:01:34Z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1E6BF090FA8DD5966410F065A669286D</vt:lpwstr>
  </property>
</Properties>
</file>